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58E599C7" w14:textId="10F921CB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9201F2">
        <w:rPr>
          <w:rFonts w:ascii="华文楷体" w:eastAsia="华文楷体" w:hAnsi="华文楷体"/>
          <w:sz w:val="24"/>
          <w:szCs w:val="24"/>
        </w:rPr>
        <w:t>：</w:t>
      </w:r>
      <w:r w:rsidRPr="009201F2">
        <w:rPr>
          <w:rFonts w:ascii="华文楷体" w:eastAsia="华文楷体" w:hAnsi="华文楷体" w:hint="eastAsia"/>
          <w:sz w:val="24"/>
          <w:szCs w:val="24"/>
        </w:rPr>
        <w:t>2</w:t>
      </w:r>
      <w:r w:rsidR="00296CD7">
        <w:rPr>
          <w:rFonts w:ascii="华文楷体" w:eastAsia="华文楷体" w:hAnsi="华文楷体"/>
          <w:sz w:val="24"/>
          <w:szCs w:val="24"/>
        </w:rPr>
        <w:t>02</w:t>
      </w:r>
      <w:r w:rsidR="00F521EC">
        <w:rPr>
          <w:rFonts w:ascii="华文楷体" w:eastAsia="华文楷体" w:hAnsi="华文楷体" w:hint="eastAsia"/>
          <w:sz w:val="24"/>
          <w:szCs w:val="24"/>
        </w:rPr>
        <w:t>4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26"/>
        <w:gridCol w:w="3332"/>
        <w:gridCol w:w="1353"/>
        <w:gridCol w:w="2311"/>
      </w:tblGrid>
      <w:tr w:rsidR="009201F2" w:rsidRPr="009201F2" w14:paraId="673ADD5E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B4951F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55" w:type="pct"/>
            <w:vAlign w:val="center"/>
          </w:tcPr>
          <w:p w14:paraId="46DB49E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65AFDC0B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26996EC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服务内容</w:t>
            </w:r>
          </w:p>
        </w:tc>
      </w:tr>
      <w:tr w:rsidR="009201F2" w:rsidRPr="009201F2" w14:paraId="66C3B62A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584B57A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5D6DBEB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563941CC" w14:textId="489EBA2C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6D9E2378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9201F2" w:rsidRPr="009201F2" w14:paraId="2104E270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D3067F5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4511282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3E3D32DC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4CD4F697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14:paraId="536FA586" w14:textId="77777777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/>
          <w:sz w:val="24"/>
          <w:szCs w:val="24"/>
        </w:rPr>
        <w:t>备注：</w:t>
      </w:r>
      <w:r w:rsidRPr="009201F2">
        <w:rPr>
          <w:rFonts w:ascii="华文楷体" w:eastAsia="华文楷体" w:hAnsi="华文楷体" w:hint="eastAsia"/>
          <w:sz w:val="24"/>
          <w:szCs w:val="24"/>
        </w:rPr>
        <w:t>1</w:t>
      </w:r>
      <w:r w:rsidRPr="009201F2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9201F2">
        <w:rPr>
          <w:rFonts w:ascii="华文楷体" w:eastAsia="华文楷体" w:hAnsi="华文楷体" w:hint="eastAsia"/>
          <w:sz w:val="24"/>
          <w:szCs w:val="24"/>
        </w:rPr>
        <w:t>。</w:t>
      </w:r>
    </w:p>
    <w:p w14:paraId="7929B5DD" w14:textId="77777777" w:rsidR="00A95179" w:rsidRPr="009201F2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1F9C9E3F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</w:t>
      </w:r>
      <w:r w:rsidR="007B74C5">
        <w:rPr>
          <w:rFonts w:ascii="Times New Roman" w:eastAsia="华文楷体" w:hAnsi="Times New Roman" w:cs="Times New Roman" w:hint="eastAsia"/>
          <w:sz w:val="24"/>
          <w:szCs w:val="24"/>
        </w:rPr>
        <w:t>（盖章）</w:t>
      </w:r>
      <w:r w:rsidRPr="00A95179">
        <w:rPr>
          <w:rFonts w:ascii="Times New Roman" w:eastAsia="华文楷体" w:hAnsi="Times New Roman" w:cs="Times New Roman"/>
          <w:sz w:val="24"/>
          <w:szCs w:val="24"/>
        </w:rPr>
        <w:t>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26F919B" w:rsidR="00A95179" w:rsidRPr="00A95179" w:rsidRDefault="007B74C5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*</w:t>
      </w:r>
      <w:r w:rsidR="00A95179"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3D31CC50" w:rsidR="00A95179" w:rsidRPr="00A95179" w:rsidRDefault="007B74C5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*</w:t>
      </w:r>
      <w:r w:rsidR="00A95179"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3A77ED35" w:rsidR="00A95179" w:rsidRPr="00A95179" w:rsidRDefault="007B74C5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>
        <w:rPr>
          <w:rFonts w:ascii="Times New Roman" w:eastAsia="华文楷体" w:hAnsi="Times New Roman" w:cs="Times New Roman" w:hint="eastAsia"/>
          <w:sz w:val="24"/>
          <w:szCs w:val="24"/>
        </w:rPr>
        <w:t>*</w:t>
      </w:r>
      <w:r w:rsidR="00A95179"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  <w:bookmarkStart w:id="0" w:name="_GoBack"/>
      <w:bookmarkEnd w:id="0"/>
    </w:p>
    <w:p w14:paraId="77589AD7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D39272A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34A02FE1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相关行业准入资格证书（如需）</w:t>
      </w:r>
    </w:p>
    <w:p w14:paraId="0059985E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4CC3D6D7" w14:textId="00F9A18B"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相关行业等级资格证书（如需）</w:t>
      </w:r>
    </w:p>
    <w:p w14:paraId="03B6F218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4D7AF71B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="00B3121C">
              <w:rPr>
                <w:rFonts w:ascii="华文楷体" w:eastAsia="华文楷体" w:hAnsi="华文楷体" w:hint="eastAsia"/>
                <w:sz w:val="24"/>
              </w:rPr>
              <w:t>此列填写响应内容中单独提供证明资料的具体页码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</w:tr>
      <w:tr w:rsidR="0028590A" w:rsidRPr="004A663F" w14:paraId="250B6DD5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9906A9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3ABC676A" w14:textId="59A6E36C" w:rsidR="008260C1" w:rsidRDefault="00FC2E8A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公司</w:t>
      </w:r>
      <w:r w:rsidR="00A40205">
        <w:rPr>
          <w:rFonts w:ascii="华文楷体" w:eastAsia="华文楷体" w:hAnsi="华文楷体" w:hint="eastAsia"/>
        </w:rPr>
        <w:t>简介</w:t>
      </w:r>
      <w:r w:rsidR="007B74C5">
        <w:rPr>
          <w:rFonts w:ascii="华文楷体" w:eastAsia="华文楷体" w:hAnsi="华文楷体" w:hint="eastAsia"/>
        </w:rPr>
        <w:t>（包括企业情况和服务能力说明）</w:t>
      </w:r>
    </w:p>
    <w:p w14:paraId="789F4911" w14:textId="11C318E0" w:rsidR="00FC2E8A" w:rsidRDefault="00FC2E8A" w:rsidP="00FC2E8A"/>
    <w:p w14:paraId="4F3741D1" w14:textId="4D8B4C86" w:rsidR="00FC2E8A" w:rsidRDefault="00FC2E8A" w:rsidP="00FC2E8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同类项目业绩</w:t>
      </w:r>
    </w:p>
    <w:p w14:paraId="049DFB0E" w14:textId="30475334" w:rsidR="00FC2E8A" w:rsidRDefault="00FC2E8A" w:rsidP="00FC2E8A">
      <w:pPr>
        <w:spacing w:line="480" w:lineRule="exact"/>
        <w:ind w:firstLine="420"/>
        <w:rPr>
          <w:rFonts w:ascii="Times New Roman" w:eastAsia="华文楷体" w:hAnsi="Times New Roman" w:cs="Times New Roman"/>
          <w:sz w:val="24"/>
          <w:szCs w:val="24"/>
        </w:rPr>
      </w:pPr>
      <w:r w:rsidRPr="00FC2E8A">
        <w:rPr>
          <w:rFonts w:ascii="Times New Roman" w:eastAsia="华文楷体" w:hAnsi="Times New Roman" w:cs="Times New Roman" w:hint="eastAsia"/>
          <w:sz w:val="24"/>
          <w:szCs w:val="24"/>
        </w:rPr>
        <w:t>提供近三年来服务的名单，并附相关合同复印件（未附合同视为无效名单）。</w:t>
      </w:r>
    </w:p>
    <w:p w14:paraId="0AF3BD17" w14:textId="77777777" w:rsidR="004711B5" w:rsidRPr="004711B5" w:rsidRDefault="004711B5" w:rsidP="00FC2E8A">
      <w:pPr>
        <w:spacing w:line="480" w:lineRule="exact"/>
        <w:ind w:firstLine="420"/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351AD3A0" w:rsidR="00E55BDE" w:rsidRDefault="004711B5">
      <w:pPr>
        <w:rPr>
          <w:rFonts w:ascii="华文楷体" w:eastAsia="华文楷体" w:hAnsi="华文楷体" w:cstheme="majorBidi"/>
          <w:b/>
          <w:bCs/>
          <w:sz w:val="32"/>
          <w:szCs w:val="32"/>
        </w:rPr>
      </w:pPr>
      <w:r w:rsidRPr="004711B5">
        <w:rPr>
          <w:rFonts w:ascii="华文楷体" w:eastAsia="华文楷体" w:hAnsi="华文楷体" w:cstheme="majorBidi"/>
          <w:b/>
          <w:bCs/>
          <w:sz w:val="32"/>
          <w:szCs w:val="32"/>
        </w:rPr>
        <w:t>六</w:t>
      </w:r>
      <w:r w:rsidRPr="004711B5">
        <w:rPr>
          <w:rFonts w:ascii="华文楷体" w:eastAsia="华文楷体" w:hAnsi="华文楷体" w:cstheme="majorBidi" w:hint="eastAsia"/>
          <w:b/>
          <w:bCs/>
          <w:sz w:val="32"/>
          <w:szCs w:val="32"/>
        </w:rPr>
        <w:t>、</w:t>
      </w:r>
      <w:r w:rsidRPr="004711B5">
        <w:rPr>
          <w:rFonts w:ascii="华文楷体" w:eastAsia="华文楷体" w:hAnsi="华文楷体" w:cstheme="majorBidi"/>
          <w:b/>
          <w:bCs/>
          <w:sz w:val="32"/>
          <w:szCs w:val="32"/>
        </w:rPr>
        <w:t>中小企业声明函</w:t>
      </w:r>
    </w:p>
    <w:p w14:paraId="03A44E14" w14:textId="76EAEA18" w:rsidR="009C0A4E" w:rsidRDefault="00871A09" w:rsidP="00871A09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lastRenderedPageBreak/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2D238066" w14:textId="77777777" w:rsidR="009C0A4E" w:rsidRDefault="009C0A4E">
      <w:pPr>
        <w:widowControl/>
        <w:jc w:val="left"/>
        <w:rPr>
          <w:rFonts w:ascii="华文楷体" w:eastAsia="华文楷体" w:hAnsi="华文楷体" w:cstheme="majorBidi"/>
          <w:sz w:val="24"/>
        </w:rPr>
      </w:pPr>
      <w:r>
        <w:rPr>
          <w:rFonts w:ascii="华文楷体" w:eastAsia="华文楷体" w:hAnsi="华文楷体" w:cstheme="majorBidi"/>
          <w:sz w:val="24"/>
        </w:rPr>
        <w:br w:type="page"/>
      </w:r>
    </w:p>
    <w:p w14:paraId="46018F43" w14:textId="77777777" w:rsidR="009C0A4E" w:rsidRPr="00347D1A" w:rsidRDefault="009C0A4E" w:rsidP="009C0A4E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44E1DEBF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282B2453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1A1D3CF3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6EB803FA" w14:textId="77777777" w:rsidR="009C0A4E" w:rsidRPr="00347D1A" w:rsidRDefault="009C0A4E" w:rsidP="009C0A4E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47D7586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7C125823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66CC3B56" w14:textId="77777777" w:rsidR="009C0A4E" w:rsidRPr="00347D1A" w:rsidRDefault="009C0A4E" w:rsidP="009C0A4E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440D3F90" w14:textId="77777777" w:rsidR="009C0A4E" w:rsidRPr="00347D1A" w:rsidRDefault="009C0A4E" w:rsidP="009C0A4E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4B4C51AD" w14:textId="77777777" w:rsidR="009C0A4E" w:rsidRPr="00347D1A" w:rsidRDefault="009C0A4E" w:rsidP="009C0A4E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49E635EF" w14:textId="77777777" w:rsidR="009C0A4E" w:rsidRDefault="009C0A4E" w:rsidP="009C0A4E">
      <w:pPr>
        <w:rPr>
          <w:rFonts w:ascii="华文楷体" w:eastAsia="华文楷体" w:hAnsi="华文楷体"/>
          <w:color w:val="000000"/>
          <w:sz w:val="24"/>
        </w:rPr>
      </w:pPr>
    </w:p>
    <w:p w14:paraId="1FAFF4BB" w14:textId="77777777" w:rsidR="009C0A4E" w:rsidRPr="00347D1A" w:rsidRDefault="009C0A4E" w:rsidP="009C0A4E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3C4C7AC8" w14:textId="77777777" w:rsidR="009C0A4E" w:rsidRPr="003C1F48" w:rsidRDefault="009C0A4E" w:rsidP="009C0A4E"/>
    <w:p w14:paraId="00F0A751" w14:textId="77777777" w:rsidR="00871A09" w:rsidRPr="00871A09" w:rsidRDefault="00871A09">
      <w:pPr>
        <w:rPr>
          <w:rFonts w:ascii="华文楷体" w:eastAsia="华文楷体" w:hAnsi="华文楷体" w:cstheme="majorBidi"/>
          <w:b/>
          <w:bCs/>
          <w:sz w:val="32"/>
          <w:szCs w:val="32"/>
        </w:rPr>
      </w:pPr>
    </w:p>
    <w:sectPr w:rsidR="00871A09" w:rsidRPr="00871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4066C" w14:textId="77777777" w:rsidR="00D46A4F" w:rsidRDefault="00D46A4F" w:rsidP="007C24BB">
      <w:r>
        <w:separator/>
      </w:r>
    </w:p>
  </w:endnote>
  <w:endnote w:type="continuationSeparator" w:id="0">
    <w:p w14:paraId="20BBFBAD" w14:textId="77777777" w:rsidR="00D46A4F" w:rsidRDefault="00D46A4F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07FA0" w14:textId="77777777" w:rsidR="00D46A4F" w:rsidRDefault="00D46A4F" w:rsidP="007C24BB">
      <w:r>
        <w:separator/>
      </w:r>
    </w:p>
  </w:footnote>
  <w:footnote w:type="continuationSeparator" w:id="0">
    <w:p w14:paraId="218B3368" w14:textId="77777777" w:rsidR="00D46A4F" w:rsidRDefault="00D46A4F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12620"/>
    <w:rsid w:val="000661E0"/>
    <w:rsid w:val="001352D5"/>
    <w:rsid w:val="002726A7"/>
    <w:rsid w:val="0028590A"/>
    <w:rsid w:val="00296CD7"/>
    <w:rsid w:val="002D61B4"/>
    <w:rsid w:val="00317A28"/>
    <w:rsid w:val="00394310"/>
    <w:rsid w:val="003B592A"/>
    <w:rsid w:val="004711B5"/>
    <w:rsid w:val="00526375"/>
    <w:rsid w:val="0062049A"/>
    <w:rsid w:val="006F547B"/>
    <w:rsid w:val="007258E3"/>
    <w:rsid w:val="007651F3"/>
    <w:rsid w:val="007B74C5"/>
    <w:rsid w:val="007C24BB"/>
    <w:rsid w:val="008260C1"/>
    <w:rsid w:val="00871A09"/>
    <w:rsid w:val="00875859"/>
    <w:rsid w:val="009201F2"/>
    <w:rsid w:val="009B4680"/>
    <w:rsid w:val="009C0A4E"/>
    <w:rsid w:val="00A4013E"/>
    <w:rsid w:val="00A40205"/>
    <w:rsid w:val="00A95179"/>
    <w:rsid w:val="00AF45F7"/>
    <w:rsid w:val="00B3121C"/>
    <w:rsid w:val="00B90BF7"/>
    <w:rsid w:val="00C53DA7"/>
    <w:rsid w:val="00C549E8"/>
    <w:rsid w:val="00D46A4F"/>
    <w:rsid w:val="00D54FFD"/>
    <w:rsid w:val="00E55BDE"/>
    <w:rsid w:val="00F521EC"/>
    <w:rsid w:val="00F9064D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21</cp:revision>
  <dcterms:created xsi:type="dcterms:W3CDTF">2022-03-01T07:51:00Z</dcterms:created>
  <dcterms:modified xsi:type="dcterms:W3CDTF">2024-03-25T01:33:00Z</dcterms:modified>
</cp:coreProperties>
</file>