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B54B98">
      <w:pPr>
        <w:pStyle w:val="2"/>
        <w:jc w:val="center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报名材料</w:t>
      </w:r>
    </w:p>
    <w:p w14:paraId="7CC76190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报名登记表</w:t>
      </w:r>
    </w:p>
    <w:p w14:paraId="61FF9A26">
      <w:pPr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报名时间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2</w:t>
      </w:r>
      <w:r>
        <w:rPr>
          <w:rFonts w:ascii="华文楷体" w:hAnsi="华文楷体" w:eastAsia="华文楷体"/>
          <w:szCs w:val="21"/>
        </w:rPr>
        <w:t>02</w:t>
      </w:r>
      <w:r>
        <w:rPr>
          <w:rFonts w:hint="eastAsia" w:ascii="华文楷体" w:hAnsi="华文楷体" w:eastAsia="华文楷体"/>
          <w:szCs w:val="21"/>
        </w:rPr>
        <w:t xml:space="preserve">5年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 xml:space="preserve">月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>日</w:t>
      </w:r>
    </w:p>
    <w:tbl>
      <w:tblPr>
        <w:tblStyle w:val="8"/>
        <w:tblW w:w="4997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9"/>
        <w:gridCol w:w="3120"/>
        <w:gridCol w:w="1476"/>
        <w:gridCol w:w="1341"/>
        <w:gridCol w:w="1341"/>
      </w:tblGrid>
      <w:tr w14:paraId="06DD11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727" w:type="pct"/>
            <w:vAlign w:val="center"/>
          </w:tcPr>
          <w:p w14:paraId="6E68976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831" w:type="pct"/>
            <w:vAlign w:val="center"/>
          </w:tcPr>
          <w:p w14:paraId="1A68681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项目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866" w:type="pct"/>
            <w:vAlign w:val="center"/>
          </w:tcPr>
          <w:p w14:paraId="31FD2C26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数量</w:t>
            </w:r>
          </w:p>
        </w:tc>
        <w:tc>
          <w:tcPr>
            <w:tcW w:w="787" w:type="pct"/>
            <w:vAlign w:val="center"/>
          </w:tcPr>
          <w:p w14:paraId="4BEB2D55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项目内容</w:t>
            </w:r>
          </w:p>
        </w:tc>
        <w:tc>
          <w:tcPr>
            <w:tcW w:w="787" w:type="pct"/>
            <w:vAlign w:val="center"/>
          </w:tcPr>
          <w:p w14:paraId="7CF5E4C1">
            <w:pPr>
              <w:jc w:val="center"/>
              <w:rPr>
                <w:rFonts w:hint="default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备注</w:t>
            </w:r>
          </w:p>
        </w:tc>
      </w:tr>
      <w:tr w14:paraId="155871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727" w:type="pct"/>
            <w:vAlign w:val="center"/>
          </w:tcPr>
          <w:p w14:paraId="4C9711E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1</w:t>
            </w:r>
          </w:p>
        </w:tc>
        <w:tc>
          <w:tcPr>
            <w:tcW w:w="1831" w:type="pct"/>
            <w:vAlign w:val="center"/>
          </w:tcPr>
          <w:p w14:paraId="3541A49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66" w:type="pct"/>
            <w:vAlign w:val="center"/>
          </w:tcPr>
          <w:p w14:paraId="6AB8B1B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87" w:type="pct"/>
            <w:vAlign w:val="center"/>
          </w:tcPr>
          <w:p w14:paraId="2EFBCA8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87" w:type="pct"/>
            <w:vAlign w:val="center"/>
          </w:tcPr>
          <w:p w14:paraId="33E34D8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218A43E5">
      <w:pPr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备注：</w:t>
      </w:r>
      <w:r>
        <w:rPr>
          <w:rFonts w:ascii="华文楷体" w:hAnsi="华文楷体" w:eastAsia="华文楷体"/>
          <w:szCs w:val="21"/>
        </w:rPr>
        <w:t>根据附件</w:t>
      </w:r>
      <w:r>
        <w:rPr>
          <w:rFonts w:hint="eastAsia" w:ascii="华文楷体" w:hAnsi="华文楷体" w:eastAsia="华文楷体"/>
          <w:szCs w:val="21"/>
        </w:rPr>
        <w:t>1 中的</w:t>
      </w:r>
      <w:r>
        <w:rPr>
          <w:rFonts w:hint="eastAsia" w:ascii="华文楷体" w:hAnsi="华文楷体" w:eastAsia="华文楷体"/>
          <w:szCs w:val="21"/>
          <w:lang w:val="en-US" w:eastAsia="zh-CN"/>
        </w:rPr>
        <w:t>采购内容</w:t>
      </w:r>
      <w:r>
        <w:rPr>
          <w:rFonts w:hint="eastAsia" w:ascii="华文楷体" w:hAnsi="华文楷体" w:eastAsia="华文楷体"/>
          <w:szCs w:val="21"/>
        </w:rPr>
        <w:t>进行填写</w:t>
      </w:r>
    </w:p>
    <w:p w14:paraId="4E2C8703">
      <w:pPr>
        <w:snapToGrid w:val="0"/>
        <w:spacing w:line="360" w:lineRule="auto"/>
        <w:ind w:firstLine="240" w:firstLineChars="100"/>
        <w:rPr>
          <w:rFonts w:ascii="Times New Roman" w:hAnsi="Times New Roman" w:eastAsia="华文楷体" w:cs="Times New Roman"/>
          <w:sz w:val="24"/>
          <w:szCs w:val="24"/>
        </w:rPr>
      </w:pPr>
    </w:p>
    <w:p w14:paraId="6E92FEE3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6959F05B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供应商全称</w:t>
      </w:r>
      <w:r>
        <w:rPr>
          <w:rFonts w:hint="eastAsia" w:ascii="Times New Roman" w:hAnsi="Times New Roman" w:eastAsia="华文楷体" w:cs="Times New Roman"/>
          <w:sz w:val="24"/>
          <w:szCs w:val="24"/>
        </w:rPr>
        <w:t>（盖章）</w:t>
      </w:r>
      <w:r>
        <w:rPr>
          <w:rFonts w:ascii="Times New Roman" w:hAnsi="Times New Roman" w:eastAsia="华文楷体" w:cs="Times New Roman"/>
          <w:sz w:val="24"/>
          <w:szCs w:val="24"/>
        </w:rPr>
        <w:t>：</w:t>
      </w:r>
    </w:p>
    <w:p w14:paraId="5AC83A2A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通讯地址：</w:t>
      </w:r>
    </w:p>
    <w:p w14:paraId="026FFECB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联系人：</w:t>
      </w:r>
    </w:p>
    <w:p w14:paraId="7D7D19FF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联系手机：</w:t>
      </w:r>
    </w:p>
    <w:p w14:paraId="59AE3880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联系邮箱：</w:t>
      </w:r>
    </w:p>
    <w:p w14:paraId="523FA0D5">
      <w:r>
        <w:br w:type="page"/>
      </w:r>
    </w:p>
    <w:p w14:paraId="1D01B574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相关证照</w:t>
      </w:r>
      <w:r>
        <w:rPr>
          <w:rFonts w:hint="eastAsia" w:ascii="华文楷体" w:hAnsi="华文楷体" w:eastAsia="华文楷体"/>
        </w:rPr>
        <w:t>（所有资料均需盖章）</w:t>
      </w:r>
    </w:p>
    <w:p w14:paraId="4282638C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1.营业执照</w:t>
      </w:r>
    </w:p>
    <w:p w14:paraId="7B537F76">
      <w:pPr>
        <w:spacing w:line="480" w:lineRule="exact"/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2.相关行业准入资格证书（如有）</w:t>
      </w:r>
    </w:p>
    <w:p w14:paraId="06704210">
      <w:pPr>
        <w:spacing w:line="480" w:lineRule="exact"/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3.相关行业等级资格证书（如有）</w:t>
      </w:r>
    </w:p>
    <w:p w14:paraId="2C776488">
      <w:pPr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华文楷体" w:cs="Times New Roman"/>
          <w:sz w:val="24"/>
          <w:szCs w:val="24"/>
        </w:rPr>
        <w:t>.产品相关证书（如有）</w:t>
      </w:r>
    </w:p>
    <w:p w14:paraId="521D10C2">
      <w:r>
        <w:br w:type="page"/>
      </w:r>
      <w:bookmarkStart w:id="0" w:name="_GoBack"/>
      <w:bookmarkEnd w:id="0"/>
    </w:p>
    <w:p w14:paraId="249165FB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初步需求响应表</w:t>
      </w:r>
    </w:p>
    <w:tbl>
      <w:tblPr>
        <w:tblStyle w:val="7"/>
        <w:tblW w:w="8721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38298C5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D9894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39B4D67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3BDCF4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3DDE99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4001C46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6C41A89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CBC340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71E0E73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654BE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F10B9E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F573D8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（此列填写响应内容中需单独提供证明资料的具体页码）</w:t>
            </w:r>
          </w:p>
        </w:tc>
      </w:tr>
      <w:tr w14:paraId="26B8B559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19571E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844DC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A6E872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E1DEE1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3BDA7B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CB949C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941EF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6AA89AE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5A3EE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A827E7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5385E1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1F97F93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559AF4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47D0707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0C58DC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475698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74C7DC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6A667D5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BA84A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610AB8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7A0B11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5D99F4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2D6085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6CB21231">
      <w:pPr>
        <w:pStyle w:val="3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根据附件1的所有采购需求进行逐条响应</w:t>
      </w:r>
    </w:p>
    <w:p w14:paraId="61F18938">
      <w:pPr>
        <w:pStyle w:val="3"/>
        <w:ind w:firstLine="3840" w:firstLineChars="1600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供应商全</w:t>
      </w:r>
      <w:r>
        <w:rPr>
          <w:rFonts w:ascii="华文楷体" w:hAnsi="华文楷体" w:eastAsia="华文楷体"/>
          <w:b w:val="0"/>
          <w:sz w:val="24"/>
          <w:szCs w:val="24"/>
        </w:rPr>
        <w:t>称</w:t>
      </w:r>
      <w:r>
        <w:rPr>
          <w:rFonts w:hint="eastAsia" w:ascii="华文楷体" w:hAnsi="华文楷体" w:eastAsia="华文楷体"/>
          <w:b w:val="0"/>
          <w:sz w:val="24"/>
          <w:szCs w:val="24"/>
        </w:rPr>
        <w:t>（盖章）：</w:t>
      </w:r>
    </w:p>
    <w:p w14:paraId="11714B95">
      <w:pPr>
        <w:pStyle w:val="3"/>
        <w:rPr>
          <w:rFonts w:ascii="华文楷体" w:hAnsi="华文楷体" w:eastAsia="华文楷体"/>
        </w:rPr>
      </w:pPr>
    </w:p>
    <w:p w14:paraId="7B53C716">
      <w:pPr>
        <w:rPr>
          <w:rFonts w:cstheme="majorBidi"/>
          <w:sz w:val="32"/>
          <w:szCs w:val="32"/>
        </w:rPr>
      </w:pPr>
      <w:r>
        <w:br w:type="page"/>
      </w:r>
    </w:p>
    <w:p w14:paraId="1B198B9F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中小企业声明函</w:t>
      </w:r>
    </w:p>
    <w:p w14:paraId="44B62FD8">
      <w:pPr>
        <w:widowControl/>
        <w:ind w:firstLine="480" w:firstLineChars="20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4ABDDA7B">
      <w:pPr>
        <w:widowControl/>
        <w:ind w:firstLine="480" w:firstLineChars="200"/>
        <w:jc w:val="left"/>
        <w:rPr>
          <w:rFonts w:ascii="华文楷体" w:hAnsi="华文楷体" w:eastAsia="华文楷体" w:cstheme="majorBidi"/>
          <w:sz w:val="24"/>
        </w:rPr>
      </w:pPr>
    </w:p>
    <w:p w14:paraId="51541C17">
      <w:pPr>
        <w:widowControl/>
        <w:ind w:firstLine="420" w:firstLineChars="20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eastAsia="华文中宋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4310" cy="320357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DFF86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1D5B33A2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中小企业声明函（货物）</w:t>
      </w:r>
    </w:p>
    <w:p w14:paraId="2EA6759F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01BB989C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</w:t>
      </w:r>
      <w:r>
        <w:rPr>
          <w:rFonts w:hint="eastAsia" w:ascii="华文楷体" w:hAnsi="华文楷体" w:eastAsia="华文楷体"/>
          <w:color w:val="FF0000"/>
          <w:sz w:val="24"/>
          <w:lang w:bidi="ar"/>
        </w:rPr>
        <w:t>制造商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1CD6DC4F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D8640E1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36CEEF84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3FC1A75E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3C197764">
      <w:pPr>
        <w:spacing w:line="360" w:lineRule="auto"/>
        <w:rPr>
          <w:rFonts w:ascii="华文楷体" w:hAnsi="华文楷体" w:eastAsia="华文楷体"/>
          <w:color w:val="000000"/>
          <w:lang w:bidi="ar"/>
        </w:rPr>
      </w:pPr>
    </w:p>
    <w:p w14:paraId="58969781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21BB7B44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AD22E4D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43C0540B"/>
    <w:p w14:paraId="07847E28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其他需提供的资料</w:t>
      </w:r>
      <w:r>
        <w:rPr>
          <w:rFonts w:hint="eastAsia" w:ascii="华文楷体" w:hAnsi="华文楷体" w:eastAsia="华文楷体"/>
        </w:rPr>
        <w:t>（所有资料均需盖章）</w:t>
      </w:r>
    </w:p>
    <w:p w14:paraId="2491FBBF">
      <w:pPr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1.软件清单如有类似业绩，提供模板截图提供近三年来供货的名单，并附相关合同复印件（未附合同视为无效名单）。</w:t>
      </w:r>
    </w:p>
    <w:p w14:paraId="175E433E">
      <w:pPr>
        <w:rPr>
          <w:rFonts w:hint="eastAsia" w:ascii="华文楷体" w:hAnsi="华文楷体" w:eastAsia="华文楷体"/>
          <w:sz w:val="28"/>
          <w:szCs w:val="36"/>
          <w:lang w:eastAsia="zh-CN"/>
        </w:rPr>
      </w:pPr>
      <w:r>
        <w:rPr>
          <w:rFonts w:hint="eastAsia" w:ascii="华文楷体" w:hAnsi="华文楷体" w:eastAsia="华文楷体"/>
          <w:sz w:val="28"/>
          <w:szCs w:val="36"/>
        </w:rPr>
        <w:t>2.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方案</w:t>
      </w:r>
    </w:p>
    <w:p w14:paraId="3CF1A189">
      <w:pPr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3.</w:t>
      </w:r>
      <w:r>
        <w:rPr>
          <w:rFonts w:hint="eastAsia"/>
        </w:rPr>
        <w:t xml:space="preserve"> </w:t>
      </w:r>
      <w:r>
        <w:rPr>
          <w:rFonts w:hint="eastAsia" w:ascii="华文楷体" w:hAnsi="华文楷体" w:eastAsia="华文楷体"/>
          <w:sz w:val="28"/>
          <w:szCs w:val="36"/>
        </w:rPr>
        <w:t>公司简介，企业情况和履约能力说明</w:t>
      </w:r>
    </w:p>
    <w:p w14:paraId="23AC2D1C">
      <w:pPr>
        <w:rPr>
          <w:rFonts w:ascii="华文楷体" w:hAnsi="华文楷体" w:eastAsia="华文楷体"/>
          <w:sz w:val="28"/>
          <w:szCs w:val="36"/>
        </w:rPr>
      </w:pPr>
    </w:p>
    <w:p w14:paraId="6C355AEE">
      <w:pPr>
        <w:rPr>
          <w:rFonts w:ascii="Times New Roman" w:hAnsi="Times New Roman" w:eastAsia="华文楷体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8A6BE4"/>
    <w:multiLevelType w:val="multilevel"/>
    <w:tmpl w:val="288A6BE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6F547B"/>
    <w:rsid w:val="000076DE"/>
    <w:rsid w:val="000340D8"/>
    <w:rsid w:val="00036647"/>
    <w:rsid w:val="00083897"/>
    <w:rsid w:val="000A18B3"/>
    <w:rsid w:val="001025EB"/>
    <w:rsid w:val="00177149"/>
    <w:rsid w:val="001926F9"/>
    <w:rsid w:val="001D30CE"/>
    <w:rsid w:val="001E2150"/>
    <w:rsid w:val="00222819"/>
    <w:rsid w:val="002726A7"/>
    <w:rsid w:val="0028590A"/>
    <w:rsid w:val="00296D4F"/>
    <w:rsid w:val="002B11BA"/>
    <w:rsid w:val="002D7848"/>
    <w:rsid w:val="003144E1"/>
    <w:rsid w:val="00317A28"/>
    <w:rsid w:val="00333BDD"/>
    <w:rsid w:val="00342FF2"/>
    <w:rsid w:val="003863E5"/>
    <w:rsid w:val="00412B4E"/>
    <w:rsid w:val="00516B66"/>
    <w:rsid w:val="00526375"/>
    <w:rsid w:val="0062049A"/>
    <w:rsid w:val="00692045"/>
    <w:rsid w:val="0069380E"/>
    <w:rsid w:val="006D79B3"/>
    <w:rsid w:val="006F547B"/>
    <w:rsid w:val="00725770"/>
    <w:rsid w:val="007258E3"/>
    <w:rsid w:val="00792C5F"/>
    <w:rsid w:val="007A0948"/>
    <w:rsid w:val="007B2A3D"/>
    <w:rsid w:val="007C24BB"/>
    <w:rsid w:val="007E0275"/>
    <w:rsid w:val="008260C1"/>
    <w:rsid w:val="00840847"/>
    <w:rsid w:val="008415A5"/>
    <w:rsid w:val="00850FA6"/>
    <w:rsid w:val="0088161F"/>
    <w:rsid w:val="00887C5E"/>
    <w:rsid w:val="008C71D4"/>
    <w:rsid w:val="00940FF6"/>
    <w:rsid w:val="00960FCB"/>
    <w:rsid w:val="00972BA1"/>
    <w:rsid w:val="00995188"/>
    <w:rsid w:val="009D6F12"/>
    <w:rsid w:val="009E5DD6"/>
    <w:rsid w:val="00A40249"/>
    <w:rsid w:val="00A80ADC"/>
    <w:rsid w:val="00A95179"/>
    <w:rsid w:val="00AD2973"/>
    <w:rsid w:val="00AD51A1"/>
    <w:rsid w:val="00AE0CA9"/>
    <w:rsid w:val="00AF45F7"/>
    <w:rsid w:val="00B514A1"/>
    <w:rsid w:val="00B73533"/>
    <w:rsid w:val="00BA359F"/>
    <w:rsid w:val="00BB6D9A"/>
    <w:rsid w:val="00BF5CC1"/>
    <w:rsid w:val="00C53DA7"/>
    <w:rsid w:val="00D1123F"/>
    <w:rsid w:val="00D71CD1"/>
    <w:rsid w:val="00E06C81"/>
    <w:rsid w:val="00E55BDE"/>
    <w:rsid w:val="00EC4FB7"/>
    <w:rsid w:val="00EE5E6E"/>
    <w:rsid w:val="00F34205"/>
    <w:rsid w:val="00F45BEB"/>
    <w:rsid w:val="00FD0051"/>
    <w:rsid w:val="00FD5DE8"/>
    <w:rsid w:val="00FF365B"/>
    <w:rsid w:val="069215D5"/>
    <w:rsid w:val="50ED0E5D"/>
    <w:rsid w:val="53B00BA1"/>
    <w:rsid w:val="71E4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0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标题 2 Char"/>
    <w:basedOn w:val="9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3">
    <w:name w:val="标题 1 Char"/>
    <w:basedOn w:val="9"/>
    <w:link w:val="2"/>
    <w:qFormat/>
    <w:uiPriority w:val="9"/>
    <w:rPr>
      <w:b/>
      <w:bCs/>
      <w:kern w:val="44"/>
      <w:sz w:val="44"/>
      <w:szCs w:val="44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批注框文本 Char"/>
    <w:basedOn w:val="9"/>
    <w:link w:val="4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830</Words>
  <Characters>851</Characters>
  <Lines>7</Lines>
  <Paragraphs>2</Paragraphs>
  <TotalTime>0</TotalTime>
  <ScaleCrop>false</ScaleCrop>
  <LinksUpToDate>false</LinksUpToDate>
  <CharactersWithSpaces>905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2024-07-26T07:48:00Z</dcterms:created>
  <dc:creator>hp</dc:creator>
  <cp:lastModifiedBy>hp</cp:lastModifiedBy>
  <dcterms:modified xsi:type="dcterms:W3CDTF">2025-10-30T07:00:33Z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3BC93A2075DC44AE847114D20CC7345F_12</vt:lpwstr>
  </property>
</Properties>
</file>