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54B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7CC76190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FF9A26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4997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9"/>
        <w:gridCol w:w="3120"/>
        <w:gridCol w:w="1476"/>
        <w:gridCol w:w="1341"/>
        <w:gridCol w:w="1341"/>
      </w:tblGrid>
      <w:tr w14:paraId="06DD113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6E68976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831" w:type="pct"/>
            <w:vAlign w:val="center"/>
          </w:tcPr>
          <w:p w14:paraId="1A68681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866" w:type="pct"/>
            <w:vAlign w:val="center"/>
          </w:tcPr>
          <w:p w14:paraId="31FD2C26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质保期</w:t>
            </w:r>
          </w:p>
        </w:tc>
        <w:tc>
          <w:tcPr>
            <w:tcW w:w="787" w:type="pct"/>
            <w:vAlign w:val="center"/>
          </w:tcPr>
          <w:p w14:paraId="4BEB2D55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项目内容</w:t>
            </w:r>
          </w:p>
        </w:tc>
        <w:tc>
          <w:tcPr>
            <w:tcW w:w="787" w:type="pct"/>
            <w:vAlign w:val="center"/>
          </w:tcPr>
          <w:p w14:paraId="7CF5E4C1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备注</w:t>
            </w:r>
          </w:p>
        </w:tc>
      </w:tr>
      <w:tr w14:paraId="1558718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4C9711E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1</w:t>
            </w:r>
          </w:p>
        </w:tc>
        <w:tc>
          <w:tcPr>
            <w:tcW w:w="1831" w:type="pct"/>
            <w:vAlign w:val="center"/>
          </w:tcPr>
          <w:p w14:paraId="3541A49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6" w:type="pct"/>
            <w:vAlign w:val="center"/>
          </w:tcPr>
          <w:p w14:paraId="6AB8B1B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2EFBCA8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33E34D8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4CED3AF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727" w:type="pct"/>
            <w:vAlign w:val="center"/>
          </w:tcPr>
          <w:p w14:paraId="5726D512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2</w:t>
            </w:r>
          </w:p>
        </w:tc>
        <w:tc>
          <w:tcPr>
            <w:tcW w:w="1831" w:type="pct"/>
            <w:vAlign w:val="center"/>
          </w:tcPr>
          <w:p w14:paraId="288DF14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66" w:type="pct"/>
            <w:vAlign w:val="center"/>
          </w:tcPr>
          <w:p w14:paraId="3A8E69E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18A6D54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87" w:type="pct"/>
            <w:vAlign w:val="center"/>
          </w:tcPr>
          <w:p w14:paraId="30208605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18A43E5">
      <w:pPr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</w:t>
      </w:r>
      <w:r>
        <w:rPr>
          <w:rFonts w:ascii="华文楷体" w:hAnsi="华文楷体" w:eastAsia="华文楷体"/>
          <w:szCs w:val="21"/>
        </w:rPr>
        <w:t>根据附件</w:t>
      </w:r>
      <w:r>
        <w:rPr>
          <w:rFonts w:hint="eastAsia" w:ascii="华文楷体" w:hAnsi="华文楷体" w:eastAsia="华文楷体"/>
          <w:szCs w:val="21"/>
        </w:rPr>
        <w:t>1 中的</w:t>
      </w:r>
      <w:r>
        <w:rPr>
          <w:rFonts w:hint="eastAsia" w:ascii="华文楷体" w:hAnsi="华文楷体" w:eastAsia="华文楷体"/>
          <w:szCs w:val="21"/>
          <w:lang w:val="en-US" w:eastAsia="zh-CN"/>
        </w:rPr>
        <w:t>采购内容</w:t>
      </w:r>
      <w:r>
        <w:rPr>
          <w:rFonts w:hint="eastAsia" w:ascii="华文楷体" w:hAnsi="华文楷体" w:eastAsia="华文楷体"/>
          <w:szCs w:val="21"/>
        </w:rPr>
        <w:t>进行填写</w:t>
      </w:r>
    </w:p>
    <w:p w14:paraId="4E2C8703">
      <w:pPr>
        <w:snapToGrid w:val="0"/>
        <w:spacing w:line="360" w:lineRule="auto"/>
        <w:ind w:firstLine="240" w:firstLineChars="100"/>
        <w:rPr>
          <w:rFonts w:ascii="Times New Roman" w:hAnsi="Times New Roman" w:eastAsia="华文楷体" w:cs="Times New Roman"/>
          <w:sz w:val="24"/>
          <w:szCs w:val="24"/>
        </w:rPr>
      </w:pPr>
    </w:p>
    <w:p w14:paraId="6E92FEE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6959F05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5AC83A2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026FFEC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7D7D19FF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59AE388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523FA0D5">
      <w:r>
        <w:br w:type="page"/>
      </w:r>
    </w:p>
    <w:p w14:paraId="1D01B574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4282638C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56AB595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2.生产厂家生产许可证（如有）</w:t>
      </w:r>
    </w:p>
    <w:p w14:paraId="735273A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3.生产厂家营业执照</w:t>
      </w:r>
    </w:p>
    <w:p w14:paraId="00F1CEE0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4.生产厂家对供应商的授权书（如有）</w:t>
      </w:r>
    </w:p>
    <w:p w14:paraId="2C776488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华文楷体" w:cs="Times New Roman"/>
          <w:sz w:val="24"/>
          <w:szCs w:val="24"/>
        </w:rPr>
        <w:t>.产品相关证书（如有）</w:t>
      </w:r>
    </w:p>
    <w:p w14:paraId="582A22F5">
      <w:pPr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521D10C2">
      <w:r>
        <w:br w:type="page"/>
      </w:r>
    </w:p>
    <w:p w14:paraId="249165FB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1950"/>
        <w:gridCol w:w="2226"/>
        <w:gridCol w:w="2172"/>
        <w:gridCol w:w="1432"/>
      </w:tblGrid>
      <w:tr w14:paraId="38298C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D989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1950" w:type="dxa"/>
            <w:vAlign w:val="center"/>
          </w:tcPr>
          <w:p w14:paraId="39B4D67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226" w:type="dxa"/>
            <w:vAlign w:val="center"/>
          </w:tcPr>
          <w:p w14:paraId="3BDCF4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2172" w:type="dxa"/>
            <w:vAlign w:val="center"/>
          </w:tcPr>
          <w:p w14:paraId="03DDE99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001C46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C41A89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CBC340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1950" w:type="dxa"/>
            <w:vAlign w:val="center"/>
          </w:tcPr>
          <w:p w14:paraId="71E0E73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654B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F10B9E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573D8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26B8B55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19571E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1950" w:type="dxa"/>
            <w:vAlign w:val="center"/>
          </w:tcPr>
          <w:p w14:paraId="2844D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2A6E872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1E1DE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3BDA7B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CB949C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941E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1950" w:type="dxa"/>
            <w:vAlign w:val="center"/>
          </w:tcPr>
          <w:p w14:paraId="6AA89A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5A3EEB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A827E7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5385E1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F97F93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559AF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1950" w:type="dxa"/>
            <w:vAlign w:val="center"/>
          </w:tcPr>
          <w:p w14:paraId="47D070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10C58DC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447569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74C7DC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A667D5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BA84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1950" w:type="dxa"/>
            <w:vAlign w:val="center"/>
          </w:tcPr>
          <w:p w14:paraId="610AB8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226" w:type="dxa"/>
            <w:vAlign w:val="center"/>
          </w:tcPr>
          <w:p w14:paraId="07A0B1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172" w:type="dxa"/>
            <w:vAlign w:val="center"/>
          </w:tcPr>
          <w:p w14:paraId="05D99F4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2D6085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CB21231">
      <w:pPr>
        <w:pStyle w:val="3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根据附件1的所有采购需求进行逐条响应</w:t>
      </w:r>
    </w:p>
    <w:p w14:paraId="61F18938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11714B95">
      <w:pPr>
        <w:pStyle w:val="3"/>
        <w:rPr>
          <w:rFonts w:ascii="华文楷体" w:hAnsi="华文楷体" w:eastAsia="华文楷体"/>
        </w:rPr>
      </w:pPr>
    </w:p>
    <w:p w14:paraId="7B53C716">
      <w:pPr>
        <w:rPr>
          <w:rFonts w:cstheme="majorBidi"/>
          <w:sz w:val="32"/>
          <w:szCs w:val="32"/>
        </w:rPr>
      </w:pPr>
      <w:r>
        <w:br w:type="page"/>
      </w:r>
    </w:p>
    <w:p w14:paraId="1B198B9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  <w:bookmarkStart w:id="0" w:name="OLE_LINK1"/>
      <w:r>
        <w:rPr>
          <w:rFonts w:hint="eastAsia" w:ascii="华文楷体" w:hAnsi="华文楷体" w:eastAsia="华文楷体"/>
          <w:lang w:eastAsia="zh-CN"/>
        </w:rPr>
        <w:t>（</w:t>
      </w:r>
      <w:r>
        <w:rPr>
          <w:rFonts w:hint="eastAsia" w:ascii="华文楷体" w:hAnsi="华文楷体" w:eastAsia="华文楷体"/>
          <w:lang w:val="en-US" w:eastAsia="zh-CN"/>
        </w:rPr>
        <w:t>如有</w:t>
      </w:r>
      <w:r>
        <w:rPr>
          <w:rFonts w:hint="eastAsia" w:ascii="华文楷体" w:hAnsi="华文楷体" w:eastAsia="华文楷体"/>
          <w:lang w:eastAsia="zh-CN"/>
        </w:rPr>
        <w:t>）</w:t>
      </w:r>
      <w:bookmarkEnd w:id="0"/>
    </w:p>
    <w:p w14:paraId="44B62FD8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ABDDA7B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51541C17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DFF8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D5B33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</w:t>
      </w:r>
    </w:p>
    <w:p w14:paraId="2EA6759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01BB989C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CD6DC4F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D8640E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6CEEF84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FC1A75E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C197764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589697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1BB7B44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AD22E4D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3C0540B"/>
    <w:p w14:paraId="07847E28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其他资料</w:t>
      </w:r>
      <w:r>
        <w:rPr>
          <w:rFonts w:hint="eastAsia" w:ascii="华文楷体" w:hAnsi="华文楷体" w:eastAsia="华文楷体"/>
        </w:rPr>
        <w:t>（所有资料均需盖章）</w:t>
      </w:r>
    </w:p>
    <w:p w14:paraId="09430F80">
      <w:pPr>
        <w:numPr>
          <w:ilvl w:val="0"/>
          <w:numId w:val="2"/>
        </w:numPr>
        <w:rPr>
          <w:rFonts w:hint="eastAsia"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>公司简介，企业情况</w:t>
      </w:r>
      <w:bookmarkStart w:id="1" w:name="_GoBack"/>
      <w:bookmarkEnd w:id="1"/>
      <w:r>
        <w:rPr>
          <w:rFonts w:hint="eastAsia" w:ascii="华文楷体" w:hAnsi="华文楷体" w:eastAsia="华文楷体"/>
          <w:sz w:val="24"/>
          <w:szCs w:val="24"/>
        </w:rPr>
        <w:t>和履约能力说明</w:t>
      </w:r>
    </w:p>
    <w:p w14:paraId="4422EB29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24"/>
          <w:lang w:val="en-US" w:eastAsia="zh-CN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硬件设备提供彩页/图片、详细技术参数；软件清单如有类似业绩，提供模板截图</w:t>
      </w:r>
    </w:p>
    <w:p w14:paraId="772121A0">
      <w:pPr>
        <w:numPr>
          <w:ilvl w:val="0"/>
          <w:numId w:val="2"/>
        </w:numPr>
        <w:ind w:left="0" w:leftChars="0" w:firstLine="0" w:firstLineChars="0"/>
        <w:rPr>
          <w:rFonts w:hint="eastAsia"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同类项目</w:t>
      </w:r>
      <w:r>
        <w:rPr>
          <w:rFonts w:hint="eastAsia" w:ascii="华文楷体" w:hAnsi="华文楷体" w:eastAsia="华文楷体"/>
          <w:sz w:val="24"/>
          <w:szCs w:val="24"/>
        </w:rPr>
        <w:t>销售业绩</w:t>
      </w:r>
    </w:p>
    <w:p w14:paraId="23AC2D1C">
      <w:pPr>
        <w:rPr>
          <w:rFonts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sz w:val="24"/>
          <w:szCs w:val="24"/>
        </w:rPr>
        <w:t>提供近三年来供货的名单，并附相关合同复印件（未附合同视为无效名单）。</w:t>
      </w:r>
    </w:p>
    <w:p w14:paraId="6C355AEE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D05E886"/>
    <w:multiLevelType w:val="singleLevel"/>
    <w:tmpl w:val="AD05E88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6F547B"/>
    <w:rsid w:val="000076DE"/>
    <w:rsid w:val="000340D8"/>
    <w:rsid w:val="00036647"/>
    <w:rsid w:val="00083897"/>
    <w:rsid w:val="000A18B3"/>
    <w:rsid w:val="001025EB"/>
    <w:rsid w:val="00177149"/>
    <w:rsid w:val="001926F9"/>
    <w:rsid w:val="001D30CE"/>
    <w:rsid w:val="001E2150"/>
    <w:rsid w:val="00222819"/>
    <w:rsid w:val="002726A7"/>
    <w:rsid w:val="0028590A"/>
    <w:rsid w:val="00296D4F"/>
    <w:rsid w:val="002B11BA"/>
    <w:rsid w:val="002D7848"/>
    <w:rsid w:val="003144E1"/>
    <w:rsid w:val="00317A28"/>
    <w:rsid w:val="00333BDD"/>
    <w:rsid w:val="00342FF2"/>
    <w:rsid w:val="003863E5"/>
    <w:rsid w:val="00412B4E"/>
    <w:rsid w:val="00516B66"/>
    <w:rsid w:val="00526375"/>
    <w:rsid w:val="0062049A"/>
    <w:rsid w:val="00692045"/>
    <w:rsid w:val="0069380E"/>
    <w:rsid w:val="006D79B3"/>
    <w:rsid w:val="006F547B"/>
    <w:rsid w:val="00725770"/>
    <w:rsid w:val="007258E3"/>
    <w:rsid w:val="00792C5F"/>
    <w:rsid w:val="007A0948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8C71D4"/>
    <w:rsid w:val="00940FF6"/>
    <w:rsid w:val="00960FCB"/>
    <w:rsid w:val="00972BA1"/>
    <w:rsid w:val="00995188"/>
    <w:rsid w:val="009D6F12"/>
    <w:rsid w:val="009E5DD6"/>
    <w:rsid w:val="00A40249"/>
    <w:rsid w:val="00A80ADC"/>
    <w:rsid w:val="00A95179"/>
    <w:rsid w:val="00AD2973"/>
    <w:rsid w:val="00AD51A1"/>
    <w:rsid w:val="00AE0CA9"/>
    <w:rsid w:val="00AF45F7"/>
    <w:rsid w:val="00B514A1"/>
    <w:rsid w:val="00B73533"/>
    <w:rsid w:val="00BA359F"/>
    <w:rsid w:val="00BB6D9A"/>
    <w:rsid w:val="00BF5CC1"/>
    <w:rsid w:val="00C53DA7"/>
    <w:rsid w:val="00D1123F"/>
    <w:rsid w:val="00D71CD1"/>
    <w:rsid w:val="00E06C81"/>
    <w:rsid w:val="00E55BDE"/>
    <w:rsid w:val="00EC4FB7"/>
    <w:rsid w:val="00EE5E6E"/>
    <w:rsid w:val="00F34205"/>
    <w:rsid w:val="00F45BEB"/>
    <w:rsid w:val="00FD0051"/>
    <w:rsid w:val="00FD5DE8"/>
    <w:rsid w:val="00FF365B"/>
    <w:rsid w:val="069215D5"/>
    <w:rsid w:val="08A153B3"/>
    <w:rsid w:val="15D65D34"/>
    <w:rsid w:val="363E2C30"/>
    <w:rsid w:val="50ED0E5D"/>
    <w:rsid w:val="53B00BA1"/>
    <w:rsid w:val="6C712016"/>
    <w:rsid w:val="71E40815"/>
    <w:rsid w:val="7D23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854</Words>
  <Characters>873</Characters>
  <Lines>7</Lines>
  <Paragraphs>2</Paragraphs>
  <TotalTime>12</TotalTime>
  <ScaleCrop>false</ScaleCrop>
  <LinksUpToDate>false</LinksUpToDate>
  <CharactersWithSpaces>926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hp</dc:creator>
  <cp:lastModifiedBy>hp</cp:lastModifiedBy>
  <dcterms:modified xsi:type="dcterms:W3CDTF">2026-01-07T06:54:02Z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3BC93A2075DC44AE847114D20CC7345F_12</vt:lpwstr>
  </property>
</Properties>
</file>